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28FE7" w14:textId="77777777" w:rsidR="000949FB" w:rsidRDefault="000949FB"/>
    <w:p w14:paraId="20276B6F" w14:textId="4627019E" w:rsidR="000949FB" w:rsidRDefault="000949FB" w:rsidP="000949FB">
      <w:r>
        <w:t>Strong Middle School</w:t>
      </w:r>
    </w:p>
    <w:p w14:paraId="6175D374" w14:textId="37545BCE" w:rsidR="000949FB" w:rsidRDefault="000949FB" w:rsidP="000949FB">
      <w:r>
        <w:t>Weekly Lesson Plans # 26</w:t>
      </w:r>
    </w:p>
    <w:p w14:paraId="3A52C128" w14:textId="3CC2642B" w:rsidR="000949FB" w:rsidRDefault="000949FB" w:rsidP="000949FB">
      <w:r>
        <w:t>03/19/18-03/23/18</w:t>
      </w:r>
    </w:p>
    <w:p w14:paraId="0889A6BB" w14:textId="61F76DD4" w:rsidR="000949FB" w:rsidRDefault="000949FB" w:rsidP="000949FB">
      <w:r>
        <w:t>Mr. Bazzi</w:t>
      </w:r>
    </w:p>
    <w:p w14:paraId="6C3D512E" w14:textId="45C26506" w:rsidR="000949FB" w:rsidRPr="00112264" w:rsidRDefault="000949FB" w:rsidP="000949FB">
      <w:pPr>
        <w:rPr>
          <w:b/>
          <w:bCs/>
          <w:u w:val="single"/>
        </w:rPr>
      </w:pPr>
      <w:r w:rsidRPr="00112264">
        <w:rPr>
          <w:b/>
          <w:bCs/>
          <w:u w:val="single"/>
        </w:rPr>
        <w:t>Monday:</w:t>
      </w:r>
    </w:p>
    <w:p w14:paraId="4DAA72AB" w14:textId="3BB7CB8E" w:rsidR="000949FB" w:rsidRDefault="000949FB" w:rsidP="000949FB">
      <w:r w:rsidRPr="00112264">
        <w:rPr>
          <w:b/>
          <w:bCs/>
          <w:u w:val="single"/>
        </w:rPr>
        <w:t>6</w:t>
      </w:r>
      <w:r w:rsidRPr="00112264">
        <w:rPr>
          <w:b/>
          <w:bCs/>
          <w:u w:val="single"/>
          <w:vertAlign w:val="superscript"/>
        </w:rPr>
        <w:t>th</w:t>
      </w:r>
      <w:r w:rsidRPr="00112264">
        <w:rPr>
          <w:b/>
          <w:bCs/>
          <w:u w:val="single"/>
        </w:rPr>
        <w:t xml:space="preserve"> Grade:</w:t>
      </w:r>
      <w:r>
        <w:t xml:space="preserve">    </w:t>
      </w:r>
      <w:r w:rsidR="00112264">
        <w:t>Project on</w:t>
      </w:r>
      <w:r>
        <w:t xml:space="preserve"> rectangles and triangles </w:t>
      </w:r>
      <w:r w:rsidR="00112264">
        <w:t>(areas</w:t>
      </w:r>
      <w:r>
        <w:t xml:space="preserve"> and perimeters)</w:t>
      </w:r>
    </w:p>
    <w:p w14:paraId="4C01282F" w14:textId="03A605B5" w:rsidR="000949FB" w:rsidRDefault="000949FB" w:rsidP="000949FB">
      <w:r w:rsidRPr="00112264">
        <w:rPr>
          <w:b/>
          <w:bCs/>
          <w:u w:val="single"/>
        </w:rPr>
        <w:t>7</w:t>
      </w:r>
      <w:r w:rsidRPr="00112264">
        <w:rPr>
          <w:b/>
          <w:bCs/>
          <w:u w:val="single"/>
          <w:vertAlign w:val="superscript"/>
        </w:rPr>
        <w:t>th</w:t>
      </w:r>
      <w:r w:rsidRPr="00112264">
        <w:rPr>
          <w:b/>
          <w:bCs/>
          <w:u w:val="single"/>
        </w:rPr>
        <w:t xml:space="preserve"> Grade:</w:t>
      </w:r>
      <w:r>
        <w:t xml:space="preserve">  project on </w:t>
      </w:r>
      <w:r w:rsidR="00112264">
        <w:t>circles (area</w:t>
      </w:r>
      <w:r>
        <w:t xml:space="preserve"> and perimeter)</w:t>
      </w:r>
    </w:p>
    <w:p w14:paraId="798F3299" w14:textId="5201EDCA" w:rsidR="000949FB" w:rsidRDefault="000949FB" w:rsidP="000949FB">
      <w:r w:rsidRPr="00112264">
        <w:rPr>
          <w:b/>
          <w:bCs/>
          <w:u w:val="single"/>
        </w:rPr>
        <w:t>8</w:t>
      </w:r>
      <w:r w:rsidRPr="00112264">
        <w:rPr>
          <w:b/>
          <w:bCs/>
          <w:u w:val="single"/>
          <w:vertAlign w:val="superscript"/>
        </w:rPr>
        <w:t>th</w:t>
      </w:r>
      <w:r w:rsidRPr="00112264">
        <w:rPr>
          <w:b/>
          <w:bCs/>
          <w:u w:val="single"/>
        </w:rPr>
        <w:t xml:space="preserve"> Grade:</w:t>
      </w:r>
      <w:r>
        <w:t xml:space="preserve">  project on cones and cylinders</w:t>
      </w:r>
    </w:p>
    <w:p w14:paraId="2F0C318E" w14:textId="01D5DFE5" w:rsidR="000949FB" w:rsidRDefault="000949FB" w:rsidP="000949FB"/>
    <w:p w14:paraId="04FAF65D" w14:textId="529F86D5" w:rsidR="000949FB" w:rsidRPr="00112264" w:rsidRDefault="000949FB" w:rsidP="000949FB">
      <w:pPr>
        <w:rPr>
          <w:b/>
          <w:bCs/>
          <w:u w:val="single"/>
        </w:rPr>
      </w:pPr>
      <w:r w:rsidRPr="00112264">
        <w:rPr>
          <w:b/>
          <w:bCs/>
          <w:u w:val="single"/>
        </w:rPr>
        <w:t>Tuesday:</w:t>
      </w:r>
    </w:p>
    <w:p w14:paraId="4D047EE8" w14:textId="4EF5218E" w:rsidR="000949FB" w:rsidRPr="00E47B25" w:rsidRDefault="000949FB" w:rsidP="000949FB">
      <w:pPr>
        <w:rPr>
          <w:b/>
          <w:bCs/>
        </w:rPr>
      </w:pPr>
      <w:r w:rsidRPr="00E47B25">
        <w:rPr>
          <w:b/>
          <w:bCs/>
          <w:u w:val="single"/>
        </w:rPr>
        <w:t>6</w:t>
      </w:r>
      <w:r w:rsidRPr="00E47B25">
        <w:rPr>
          <w:b/>
          <w:bCs/>
          <w:u w:val="single"/>
          <w:vertAlign w:val="superscript"/>
        </w:rPr>
        <w:t>th</w:t>
      </w:r>
      <w:r w:rsidRPr="00E47B25">
        <w:rPr>
          <w:b/>
          <w:bCs/>
          <w:u w:val="single"/>
        </w:rPr>
        <w:t xml:space="preserve"> Grade:</w:t>
      </w:r>
      <w:r>
        <w:t xml:space="preserve">  CCSS:  </w:t>
      </w:r>
      <w:proofErr w:type="gramStart"/>
      <w:r w:rsidRPr="00E47B25">
        <w:rPr>
          <w:b/>
          <w:bCs/>
        </w:rPr>
        <w:t>6.EE.</w:t>
      </w:r>
      <w:r w:rsidR="00E3709D" w:rsidRPr="00E47B25">
        <w:rPr>
          <w:b/>
          <w:bCs/>
        </w:rPr>
        <w:t>A.</w:t>
      </w:r>
      <w:proofErr w:type="gramEnd"/>
      <w:r w:rsidR="00E3709D" w:rsidRPr="00E47B25">
        <w:rPr>
          <w:b/>
          <w:bCs/>
        </w:rPr>
        <w:t>2b  Identify parts of an expression using mathematical terms ( sum, term, product, factor</w:t>
      </w:r>
      <w:r w:rsidR="003E6032" w:rsidRPr="00E47B25">
        <w:rPr>
          <w:b/>
          <w:bCs/>
        </w:rPr>
        <w:t>, quotient, coefficient); view one or more</w:t>
      </w:r>
      <w:r w:rsidR="00307989" w:rsidRPr="00E47B25">
        <w:rPr>
          <w:b/>
          <w:bCs/>
        </w:rPr>
        <w:t xml:space="preserve"> </w:t>
      </w:r>
      <w:r w:rsidR="003E6032" w:rsidRPr="00E47B25">
        <w:rPr>
          <w:b/>
          <w:bCs/>
        </w:rPr>
        <w:t>parts of an expression as a single entity.</w:t>
      </w:r>
    </w:p>
    <w:p w14:paraId="16FBAE44" w14:textId="4BD25186" w:rsidR="003E6032" w:rsidRDefault="003E6032" w:rsidP="000949FB">
      <w:r w:rsidRPr="00E47B25">
        <w:rPr>
          <w:b/>
          <w:bCs/>
          <w:u w:val="single"/>
        </w:rPr>
        <w:t>CO:</w:t>
      </w:r>
      <w:r>
        <w:t xml:space="preserve">  I can analyze the algebraic expressions by determining the terms, </w:t>
      </w:r>
      <w:r w:rsidR="006138F2">
        <w:t>coefficients, and constants.</w:t>
      </w:r>
    </w:p>
    <w:p w14:paraId="6F8B0001" w14:textId="77777777" w:rsidR="00E47B25" w:rsidRDefault="006138F2" w:rsidP="000949FB">
      <w:r w:rsidRPr="00E47B25">
        <w:rPr>
          <w:b/>
          <w:bCs/>
          <w:u w:val="single"/>
        </w:rPr>
        <w:t>LO:</w:t>
      </w:r>
      <w:r>
        <w:t xml:space="preserve">  Students will be able to understand </w:t>
      </w:r>
      <w:r w:rsidR="0081720C">
        <w:t>the vocabulary terms:  term</w:t>
      </w:r>
      <w:r w:rsidR="00E47B25">
        <w:t>s</w:t>
      </w:r>
      <w:r w:rsidR="0081720C">
        <w:t>, coefficient</w:t>
      </w:r>
      <w:r w:rsidR="00E47B25">
        <w:t>s</w:t>
      </w:r>
      <w:r w:rsidR="0081720C">
        <w:t>, and constant</w:t>
      </w:r>
      <w:r w:rsidR="00E47B25">
        <w:t>s</w:t>
      </w:r>
      <w:r w:rsidR="0081720C">
        <w:t xml:space="preserve">. </w:t>
      </w:r>
    </w:p>
    <w:p w14:paraId="5E8E59CB" w14:textId="428C1495" w:rsidR="006138F2" w:rsidRDefault="0081720C" w:rsidP="000949FB">
      <w:r>
        <w:t xml:space="preserve"> </w:t>
      </w:r>
      <w:proofErr w:type="gramStart"/>
      <w:r>
        <w:t>( activity</w:t>
      </w:r>
      <w:proofErr w:type="gramEnd"/>
      <w:r>
        <w:t xml:space="preserve"> )</w:t>
      </w:r>
    </w:p>
    <w:p w14:paraId="12FE7977" w14:textId="77777777" w:rsidR="00E47B25" w:rsidRDefault="00E47B25" w:rsidP="000949FB"/>
    <w:p w14:paraId="3A4EF4BD" w14:textId="0A0704B0" w:rsidR="0081720C" w:rsidRDefault="000D27CD" w:rsidP="000949FB">
      <w:r w:rsidRPr="00E47B25">
        <w:rPr>
          <w:b/>
          <w:bCs/>
          <w:u w:val="single"/>
        </w:rPr>
        <w:t>7</w:t>
      </w:r>
      <w:r w:rsidRPr="00E47B25">
        <w:rPr>
          <w:b/>
          <w:bCs/>
          <w:u w:val="single"/>
          <w:vertAlign w:val="superscript"/>
        </w:rPr>
        <w:t>th</w:t>
      </w:r>
      <w:r w:rsidRPr="00E47B25">
        <w:rPr>
          <w:b/>
          <w:bCs/>
          <w:u w:val="single"/>
        </w:rPr>
        <w:t xml:space="preserve"> Grade:</w:t>
      </w:r>
      <w:r>
        <w:t xml:space="preserve">  </w:t>
      </w:r>
      <w:proofErr w:type="gramStart"/>
      <w:r w:rsidR="00E47B25">
        <w:t>CCSS :</w:t>
      </w:r>
      <w:proofErr w:type="gramEnd"/>
      <w:r w:rsidR="00E47B25">
        <w:t xml:space="preserve">  </w:t>
      </w:r>
      <w:r w:rsidR="005F20F6" w:rsidRPr="00E47B25">
        <w:rPr>
          <w:b/>
          <w:bCs/>
        </w:rPr>
        <w:t>7.EE.A.1  Apply properties of operations as strategies to add, subtract, factor, and expand linear expressions with rational coefficients.</w:t>
      </w:r>
      <w:r w:rsidR="005F20F6">
        <w:t xml:space="preserve">   Add and subtract like terms.</w:t>
      </w:r>
    </w:p>
    <w:p w14:paraId="0719E289" w14:textId="02E466E1" w:rsidR="005F20F6" w:rsidRDefault="005F20F6" w:rsidP="000949FB">
      <w:r w:rsidRPr="00E47B25">
        <w:rPr>
          <w:b/>
          <w:bCs/>
          <w:u w:val="single"/>
        </w:rPr>
        <w:t>CO:</w:t>
      </w:r>
      <w:r>
        <w:t xml:space="preserve">  I can evaluate algebraic expressions by adding and subtracting like terms.</w:t>
      </w:r>
    </w:p>
    <w:p w14:paraId="05F6E7E6" w14:textId="05CC75ED" w:rsidR="005F20F6" w:rsidRDefault="005F20F6" w:rsidP="000949FB">
      <w:r w:rsidRPr="00E47B25">
        <w:rPr>
          <w:b/>
          <w:bCs/>
          <w:u w:val="single"/>
        </w:rPr>
        <w:t>LO:</w:t>
      </w:r>
      <w:r>
        <w:t xml:space="preserve">  Students will be able to understand how to collect like terms.</w:t>
      </w:r>
      <w:r w:rsidR="00E47B25">
        <w:t xml:space="preserve">  ( activity )</w:t>
      </w:r>
      <w:bookmarkStart w:id="0" w:name="_GoBack"/>
      <w:bookmarkEnd w:id="0"/>
    </w:p>
    <w:p w14:paraId="504BAB85" w14:textId="77777777" w:rsidR="00E47B25" w:rsidRDefault="00E47B25" w:rsidP="000949FB"/>
    <w:p w14:paraId="0DCBFDA6" w14:textId="5A304BD2" w:rsidR="00971032" w:rsidRDefault="00B2163B" w:rsidP="000949FB">
      <w:r w:rsidRPr="00E47B25">
        <w:rPr>
          <w:b/>
          <w:bCs/>
          <w:u w:val="single"/>
        </w:rPr>
        <w:t>8</w:t>
      </w:r>
      <w:r w:rsidRPr="00E47B25">
        <w:rPr>
          <w:b/>
          <w:bCs/>
          <w:u w:val="single"/>
          <w:vertAlign w:val="superscript"/>
        </w:rPr>
        <w:t>th</w:t>
      </w:r>
      <w:r w:rsidRPr="00E47B25">
        <w:rPr>
          <w:b/>
          <w:bCs/>
          <w:u w:val="single"/>
        </w:rPr>
        <w:t xml:space="preserve"> Grade:</w:t>
      </w:r>
      <w:r>
        <w:t xml:space="preserve">  CCSS:  </w:t>
      </w:r>
      <w:proofErr w:type="gramStart"/>
      <w:r w:rsidRPr="00E47B25">
        <w:rPr>
          <w:b/>
          <w:bCs/>
        </w:rPr>
        <w:t>8.EE.c.</w:t>
      </w:r>
      <w:proofErr w:type="gramEnd"/>
      <w:r w:rsidRPr="00E47B25">
        <w:rPr>
          <w:b/>
          <w:bCs/>
        </w:rPr>
        <w:t>7b  Solve linear equations with rational number coefficients, including equations whose solutions require expanding expressions using the distributive property and collecting  like terms</w:t>
      </w:r>
      <w:r>
        <w:t xml:space="preserve">.  </w:t>
      </w:r>
      <w:proofErr w:type="gramStart"/>
      <w:r>
        <w:t>( solve</w:t>
      </w:r>
      <w:proofErr w:type="gramEnd"/>
      <w:r>
        <w:t xml:space="preserve"> one-step equations )</w:t>
      </w:r>
    </w:p>
    <w:p w14:paraId="09D99A6C" w14:textId="2CE5937D" w:rsidR="00B2163B" w:rsidRDefault="00B2163B" w:rsidP="000949FB">
      <w:r w:rsidRPr="00E47B25">
        <w:rPr>
          <w:b/>
          <w:bCs/>
          <w:u w:val="single"/>
        </w:rPr>
        <w:t>CO:</w:t>
      </w:r>
      <w:r>
        <w:t xml:space="preserve">  I can apply how to solve one- step equations by adding and subtracting the same quantities to both sides.</w:t>
      </w:r>
    </w:p>
    <w:p w14:paraId="7E57F49A" w14:textId="0200007C" w:rsidR="00B2163B" w:rsidRDefault="00B2163B" w:rsidP="000949FB">
      <w:r w:rsidRPr="00E47B25">
        <w:rPr>
          <w:b/>
          <w:bCs/>
          <w:u w:val="single"/>
        </w:rPr>
        <w:t>LO:</w:t>
      </w:r>
      <w:r>
        <w:t xml:space="preserve">  </w:t>
      </w:r>
      <w:r w:rsidR="009939D6">
        <w:t xml:space="preserve">I can orally explain how to solve one step equations </w:t>
      </w:r>
      <w:r w:rsidR="00112264">
        <w:t xml:space="preserve">by solving for the variable.  </w:t>
      </w:r>
      <w:proofErr w:type="gramStart"/>
      <w:r w:rsidR="00112264">
        <w:t>( activity</w:t>
      </w:r>
      <w:proofErr w:type="gramEnd"/>
      <w:r w:rsidR="00112264">
        <w:t xml:space="preserve"> )</w:t>
      </w:r>
    </w:p>
    <w:p w14:paraId="551F4F7D" w14:textId="2D396254" w:rsidR="00E47B25" w:rsidRDefault="00E47B25" w:rsidP="000949FB"/>
    <w:p w14:paraId="0D7DFAEC" w14:textId="77777777" w:rsidR="00E47B25" w:rsidRDefault="00E47B25" w:rsidP="000949FB"/>
    <w:p w14:paraId="3E160678" w14:textId="2C339D28" w:rsidR="0081720C" w:rsidRPr="00E47B25" w:rsidRDefault="0081720C" w:rsidP="000949FB">
      <w:pPr>
        <w:rPr>
          <w:b/>
          <w:bCs/>
          <w:u w:val="single"/>
        </w:rPr>
      </w:pPr>
      <w:r w:rsidRPr="00E47B25">
        <w:rPr>
          <w:b/>
          <w:bCs/>
          <w:u w:val="single"/>
        </w:rPr>
        <w:lastRenderedPageBreak/>
        <w:t>Wednesday:</w:t>
      </w:r>
    </w:p>
    <w:p w14:paraId="5320DA8D" w14:textId="350FF15F" w:rsidR="0081720C" w:rsidRDefault="0081720C" w:rsidP="000949FB">
      <w:r w:rsidRPr="00E47B25">
        <w:rPr>
          <w:b/>
          <w:bCs/>
          <w:u w:val="single"/>
        </w:rPr>
        <w:t>6</w:t>
      </w:r>
      <w:r w:rsidRPr="00E47B25">
        <w:rPr>
          <w:b/>
          <w:bCs/>
          <w:u w:val="single"/>
          <w:vertAlign w:val="superscript"/>
        </w:rPr>
        <w:t>th</w:t>
      </w:r>
      <w:r w:rsidRPr="00E47B25">
        <w:rPr>
          <w:b/>
          <w:bCs/>
          <w:u w:val="single"/>
        </w:rPr>
        <w:t xml:space="preserve"> Grade:</w:t>
      </w:r>
      <w:r>
        <w:t xml:space="preserve">  Continued Tuesday ‘s lesson</w:t>
      </w:r>
      <w:proofErr w:type="gramStart"/>
      <w:r>
        <w:t xml:space="preserve">   (</w:t>
      </w:r>
      <w:proofErr w:type="gramEnd"/>
      <w:r>
        <w:t xml:space="preserve"> activity )</w:t>
      </w:r>
    </w:p>
    <w:p w14:paraId="3FABA7D9" w14:textId="77777777" w:rsidR="00E47B25" w:rsidRDefault="00E47B25" w:rsidP="000949FB"/>
    <w:p w14:paraId="3B1D4A02" w14:textId="31AF579A" w:rsidR="005F20F6" w:rsidRPr="00E47B25" w:rsidRDefault="005F20F6" w:rsidP="000949FB">
      <w:pPr>
        <w:rPr>
          <w:b/>
          <w:bCs/>
        </w:rPr>
      </w:pPr>
      <w:r w:rsidRPr="00E47B25">
        <w:rPr>
          <w:b/>
          <w:bCs/>
          <w:u w:val="single"/>
        </w:rPr>
        <w:t>7</w:t>
      </w:r>
      <w:r w:rsidRPr="00E47B25">
        <w:rPr>
          <w:b/>
          <w:bCs/>
          <w:u w:val="single"/>
          <w:vertAlign w:val="superscript"/>
        </w:rPr>
        <w:t>th</w:t>
      </w:r>
      <w:r w:rsidRPr="00E47B25">
        <w:rPr>
          <w:b/>
          <w:bCs/>
          <w:u w:val="single"/>
        </w:rPr>
        <w:t xml:space="preserve"> Grade:</w:t>
      </w:r>
      <w:r>
        <w:t xml:space="preserve">   CCSS:  </w:t>
      </w:r>
      <w:proofErr w:type="gramStart"/>
      <w:r w:rsidRPr="00E47B25">
        <w:rPr>
          <w:b/>
          <w:bCs/>
        </w:rPr>
        <w:t>7.EE.A.</w:t>
      </w:r>
      <w:proofErr w:type="gramEnd"/>
      <w:r w:rsidRPr="00E47B25">
        <w:rPr>
          <w:b/>
          <w:bCs/>
        </w:rPr>
        <w:t>1  Apply properties of operations as strategies to add, subtract, factor, and expand linear expressions with rational coefficients.</w:t>
      </w:r>
      <w:r w:rsidRPr="00E47B25">
        <w:rPr>
          <w:b/>
          <w:bCs/>
        </w:rPr>
        <w:t xml:space="preserve"> Factors of linear expressions.</w:t>
      </w:r>
    </w:p>
    <w:p w14:paraId="2EC08377" w14:textId="66B92946" w:rsidR="005F20F6" w:rsidRDefault="005F20F6" w:rsidP="000949FB">
      <w:r w:rsidRPr="00E47B25">
        <w:rPr>
          <w:b/>
          <w:bCs/>
          <w:u w:val="single"/>
        </w:rPr>
        <w:t>CO:</w:t>
      </w:r>
      <w:r>
        <w:t xml:space="preserve">  I can remember how to factor linear expressions by</w:t>
      </w:r>
      <w:r w:rsidR="00D36E38">
        <w:t xml:space="preserve"> identifying the greatest common factor between the terms.</w:t>
      </w:r>
    </w:p>
    <w:p w14:paraId="68714974" w14:textId="3752FD9C" w:rsidR="00D36E38" w:rsidRDefault="00D36E38" w:rsidP="000949FB">
      <w:pPr>
        <w:rPr>
          <w:b/>
          <w:bCs/>
        </w:rPr>
      </w:pPr>
      <w:r w:rsidRPr="00E47B25">
        <w:rPr>
          <w:b/>
          <w:bCs/>
          <w:u w:val="single"/>
        </w:rPr>
        <w:t>LO:</w:t>
      </w:r>
      <w:r>
        <w:t xml:space="preserve"> Students will be able to understand how to factor linear expressions using GCF</w:t>
      </w:r>
      <w:r w:rsidRPr="00E47B25">
        <w:rPr>
          <w:b/>
          <w:bCs/>
        </w:rPr>
        <w:t xml:space="preserve">. </w:t>
      </w:r>
      <w:proofErr w:type="gramStart"/>
      <w:r w:rsidRPr="00E47B25">
        <w:rPr>
          <w:b/>
          <w:bCs/>
        </w:rPr>
        <w:t>( activity</w:t>
      </w:r>
      <w:proofErr w:type="gramEnd"/>
      <w:r w:rsidRPr="00E47B25">
        <w:rPr>
          <w:b/>
          <w:bCs/>
        </w:rPr>
        <w:t>)</w:t>
      </w:r>
    </w:p>
    <w:p w14:paraId="05D811FB" w14:textId="77777777" w:rsidR="00E47B25" w:rsidRPr="00E47B25" w:rsidRDefault="00E47B25" w:rsidP="000949FB">
      <w:pPr>
        <w:rPr>
          <w:b/>
          <w:bCs/>
        </w:rPr>
      </w:pPr>
    </w:p>
    <w:p w14:paraId="652BFA2C" w14:textId="21288DA7" w:rsidR="00112264" w:rsidRDefault="00112264" w:rsidP="000949FB">
      <w:r w:rsidRPr="00E47B25">
        <w:rPr>
          <w:b/>
          <w:bCs/>
          <w:u w:val="single"/>
        </w:rPr>
        <w:t>8</w:t>
      </w:r>
      <w:r w:rsidRPr="00E47B25">
        <w:rPr>
          <w:b/>
          <w:bCs/>
          <w:u w:val="single"/>
          <w:vertAlign w:val="superscript"/>
        </w:rPr>
        <w:t>th</w:t>
      </w:r>
      <w:r w:rsidRPr="00E47B25">
        <w:rPr>
          <w:b/>
          <w:bCs/>
          <w:u w:val="single"/>
        </w:rPr>
        <w:t xml:space="preserve"> Grade:</w:t>
      </w:r>
      <w:r>
        <w:t xml:space="preserve">  </w:t>
      </w:r>
      <w:r>
        <w:t xml:space="preserve">CCSS:  </w:t>
      </w:r>
      <w:proofErr w:type="gramStart"/>
      <w:r w:rsidRPr="00E47B25">
        <w:rPr>
          <w:b/>
          <w:bCs/>
        </w:rPr>
        <w:t>8.EE.c.</w:t>
      </w:r>
      <w:proofErr w:type="gramEnd"/>
      <w:r w:rsidRPr="00E47B25">
        <w:rPr>
          <w:b/>
          <w:bCs/>
        </w:rPr>
        <w:t xml:space="preserve">7b  Solve linear equations with rational number coefficients, including equations whose solutions require expanding expressions using the distributive property and collecting  like terms. </w:t>
      </w:r>
      <w:r>
        <w:t xml:space="preserve"> </w:t>
      </w:r>
      <w:proofErr w:type="gramStart"/>
      <w:r>
        <w:t>( solve</w:t>
      </w:r>
      <w:proofErr w:type="gramEnd"/>
      <w:r>
        <w:t xml:space="preserve"> two step-equations)</w:t>
      </w:r>
    </w:p>
    <w:p w14:paraId="2BCF0CFF" w14:textId="1C2785BB" w:rsidR="00112264" w:rsidRDefault="00112264" w:rsidP="000949FB">
      <w:r w:rsidRPr="00E47B25">
        <w:rPr>
          <w:b/>
          <w:bCs/>
          <w:u w:val="single"/>
        </w:rPr>
        <w:t>CO:</w:t>
      </w:r>
      <w:r>
        <w:t xml:space="preserve">  I can apply how to solve two step-equations by dividing both sides of the equation by the coefficient of the variable.</w:t>
      </w:r>
    </w:p>
    <w:p w14:paraId="334219C5" w14:textId="4D368886" w:rsidR="00112264" w:rsidRDefault="00112264" w:rsidP="000949FB">
      <w:r w:rsidRPr="00E47B25">
        <w:rPr>
          <w:b/>
          <w:bCs/>
          <w:u w:val="single"/>
        </w:rPr>
        <w:t>LO:</w:t>
      </w:r>
      <w:r>
        <w:t xml:space="preserve">  I can remember how to solve two step-equations by adding and subtracting the same quantities to both sides to solve for the variable.</w:t>
      </w:r>
    </w:p>
    <w:p w14:paraId="40205B50" w14:textId="77777777" w:rsidR="00E47B25" w:rsidRDefault="00E47B25" w:rsidP="000949FB"/>
    <w:p w14:paraId="7B1647CA" w14:textId="19E37FBB" w:rsidR="0081720C" w:rsidRPr="00E47B25" w:rsidRDefault="0081720C" w:rsidP="000949FB">
      <w:pPr>
        <w:rPr>
          <w:b/>
          <w:bCs/>
          <w:u w:val="single"/>
        </w:rPr>
      </w:pPr>
      <w:r w:rsidRPr="00E47B25">
        <w:rPr>
          <w:b/>
          <w:bCs/>
          <w:u w:val="single"/>
        </w:rPr>
        <w:t>Thursday:</w:t>
      </w:r>
    </w:p>
    <w:p w14:paraId="47A7DC69" w14:textId="33C6BB0C" w:rsidR="0081720C" w:rsidRDefault="0081720C" w:rsidP="000949FB">
      <w:r w:rsidRPr="00E47B25">
        <w:rPr>
          <w:b/>
          <w:bCs/>
          <w:u w:val="single"/>
        </w:rPr>
        <w:t>6</w:t>
      </w:r>
      <w:r w:rsidRPr="00E47B25">
        <w:rPr>
          <w:b/>
          <w:bCs/>
          <w:u w:val="single"/>
          <w:vertAlign w:val="superscript"/>
        </w:rPr>
        <w:t>th</w:t>
      </w:r>
      <w:r w:rsidRPr="00E47B25">
        <w:rPr>
          <w:b/>
          <w:bCs/>
          <w:u w:val="single"/>
        </w:rPr>
        <w:t xml:space="preserve"> Grade:</w:t>
      </w:r>
      <w:r>
        <w:t xml:space="preserve">  Review and assessment on </w:t>
      </w:r>
      <w:proofErr w:type="gramStart"/>
      <w:r>
        <w:t>( algebraic</w:t>
      </w:r>
      <w:proofErr w:type="gramEnd"/>
      <w:r>
        <w:t xml:space="preserve"> expressions )</w:t>
      </w:r>
    </w:p>
    <w:p w14:paraId="6A02944C" w14:textId="20A4F804" w:rsidR="00D36E38" w:rsidRDefault="00D36E38" w:rsidP="000949FB">
      <w:r w:rsidRPr="00E47B25">
        <w:rPr>
          <w:b/>
          <w:bCs/>
          <w:u w:val="single"/>
        </w:rPr>
        <w:t>7</w:t>
      </w:r>
      <w:r w:rsidRPr="00E47B25">
        <w:rPr>
          <w:b/>
          <w:bCs/>
          <w:u w:val="single"/>
          <w:vertAlign w:val="superscript"/>
        </w:rPr>
        <w:t>th</w:t>
      </w:r>
      <w:r w:rsidRPr="00E47B25">
        <w:rPr>
          <w:b/>
          <w:bCs/>
          <w:u w:val="single"/>
        </w:rPr>
        <w:t xml:space="preserve"> Grade:</w:t>
      </w:r>
      <w:r>
        <w:t xml:space="preserve">  Review and assessment on </w:t>
      </w:r>
      <w:proofErr w:type="gramStart"/>
      <w:r>
        <w:t>( linear</w:t>
      </w:r>
      <w:proofErr w:type="gramEnd"/>
      <w:r>
        <w:t xml:space="preserve"> algebraic expressions )</w:t>
      </w:r>
    </w:p>
    <w:p w14:paraId="7BE93884" w14:textId="54D23296" w:rsidR="003E6032" w:rsidRDefault="00E47B25" w:rsidP="000949FB">
      <w:r w:rsidRPr="00E47B25">
        <w:rPr>
          <w:b/>
          <w:bCs/>
          <w:u w:val="single"/>
        </w:rPr>
        <w:t>8</w:t>
      </w:r>
      <w:r w:rsidRPr="00E47B25">
        <w:rPr>
          <w:b/>
          <w:bCs/>
          <w:u w:val="single"/>
          <w:vertAlign w:val="superscript"/>
        </w:rPr>
        <w:t>th</w:t>
      </w:r>
      <w:r w:rsidRPr="00E47B25">
        <w:rPr>
          <w:b/>
          <w:bCs/>
          <w:u w:val="single"/>
        </w:rPr>
        <w:t xml:space="preserve"> Grade:</w:t>
      </w:r>
      <w:r>
        <w:t xml:space="preserve">  Review and assessment on two step-equations.</w:t>
      </w:r>
    </w:p>
    <w:p w14:paraId="10EA5545" w14:textId="08D5E76D" w:rsidR="003E6032" w:rsidRDefault="003E6032" w:rsidP="000949FB"/>
    <w:p w14:paraId="111BEC49" w14:textId="25372951" w:rsidR="003E6032" w:rsidRDefault="003E6032" w:rsidP="000949FB">
      <w:r w:rsidRPr="00E47B25">
        <w:rPr>
          <w:b/>
          <w:bCs/>
          <w:u w:val="single"/>
        </w:rPr>
        <w:t>Friday:</w:t>
      </w:r>
      <w:r>
        <w:t xml:space="preserve">  Half Day</w:t>
      </w:r>
    </w:p>
    <w:p w14:paraId="431D49D6" w14:textId="41A4F616" w:rsidR="003E6032" w:rsidRDefault="003E6032" w:rsidP="000949FB">
      <w:r w:rsidRPr="00E47B25">
        <w:rPr>
          <w:b/>
          <w:bCs/>
          <w:u w:val="single"/>
        </w:rPr>
        <w:t>6</w:t>
      </w:r>
      <w:r w:rsidRPr="00E47B25">
        <w:rPr>
          <w:b/>
          <w:bCs/>
          <w:u w:val="single"/>
          <w:vertAlign w:val="superscript"/>
        </w:rPr>
        <w:t>th</w:t>
      </w:r>
      <w:r w:rsidRPr="00E47B25">
        <w:rPr>
          <w:b/>
          <w:bCs/>
          <w:u w:val="single"/>
        </w:rPr>
        <w:t xml:space="preserve"> Grade:</w:t>
      </w:r>
      <w:r>
        <w:t xml:space="preserve">  Review the </w:t>
      </w:r>
      <w:proofErr w:type="gramStart"/>
      <w:r>
        <w:t>basics  (</w:t>
      </w:r>
      <w:proofErr w:type="gramEnd"/>
      <w:r>
        <w:t xml:space="preserve"> equivalent fractions )</w:t>
      </w:r>
    </w:p>
    <w:p w14:paraId="70818C98" w14:textId="39CBE6A0" w:rsidR="003E6032" w:rsidRDefault="003E6032" w:rsidP="000949FB">
      <w:r w:rsidRPr="00E47B25">
        <w:rPr>
          <w:b/>
          <w:bCs/>
          <w:u w:val="single"/>
        </w:rPr>
        <w:t>7</w:t>
      </w:r>
      <w:r w:rsidRPr="00E47B25">
        <w:rPr>
          <w:b/>
          <w:bCs/>
          <w:u w:val="single"/>
          <w:vertAlign w:val="superscript"/>
        </w:rPr>
        <w:t>th</w:t>
      </w:r>
      <w:r w:rsidRPr="00E47B25">
        <w:rPr>
          <w:b/>
          <w:bCs/>
          <w:u w:val="single"/>
        </w:rPr>
        <w:t xml:space="preserve"> Grade:</w:t>
      </w:r>
      <w:r>
        <w:t xml:space="preserve">  Review the basics </w:t>
      </w:r>
      <w:proofErr w:type="gramStart"/>
      <w:r>
        <w:t>( equivalent</w:t>
      </w:r>
      <w:proofErr w:type="gramEnd"/>
      <w:r>
        <w:t xml:space="preserve"> fractions to lowest terms)</w:t>
      </w:r>
    </w:p>
    <w:p w14:paraId="5E5B4FC1" w14:textId="7C7B79DF" w:rsidR="003E6032" w:rsidRPr="000949FB" w:rsidRDefault="003E6032" w:rsidP="000949FB">
      <w:r w:rsidRPr="00E47B25">
        <w:rPr>
          <w:b/>
          <w:bCs/>
          <w:u w:val="single"/>
        </w:rPr>
        <w:t>8</w:t>
      </w:r>
      <w:r w:rsidRPr="00E47B25">
        <w:rPr>
          <w:b/>
          <w:bCs/>
          <w:u w:val="single"/>
          <w:vertAlign w:val="superscript"/>
        </w:rPr>
        <w:t>th</w:t>
      </w:r>
      <w:r w:rsidRPr="00E47B25">
        <w:rPr>
          <w:b/>
          <w:bCs/>
          <w:u w:val="single"/>
        </w:rPr>
        <w:t xml:space="preserve"> Grade:</w:t>
      </w:r>
      <w:r>
        <w:t xml:space="preserve">  Review the basics </w:t>
      </w:r>
      <w:proofErr w:type="gramStart"/>
      <w:r>
        <w:t>( equivalent</w:t>
      </w:r>
      <w:proofErr w:type="gramEnd"/>
      <w:r>
        <w:t xml:space="preserve"> fractions to lowest terms)</w:t>
      </w:r>
    </w:p>
    <w:p w14:paraId="235144FD" w14:textId="77777777" w:rsidR="000949FB" w:rsidRDefault="000949FB" w:rsidP="000949FB"/>
    <w:p w14:paraId="7FD05235" w14:textId="2C1EB06D" w:rsidR="000949FB" w:rsidRPr="000949FB" w:rsidRDefault="000949FB" w:rsidP="000949FB">
      <w:pPr>
        <w:tabs>
          <w:tab w:val="left" w:pos="1980"/>
        </w:tabs>
        <w:jc w:val="both"/>
      </w:pPr>
    </w:p>
    <w:sectPr w:rsidR="000949FB" w:rsidRPr="0009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FB"/>
    <w:rsid w:val="000949FB"/>
    <w:rsid w:val="000D27CD"/>
    <w:rsid w:val="00112264"/>
    <w:rsid w:val="00307989"/>
    <w:rsid w:val="003E6032"/>
    <w:rsid w:val="003F5AE0"/>
    <w:rsid w:val="005F20F6"/>
    <w:rsid w:val="006138F2"/>
    <w:rsid w:val="00677635"/>
    <w:rsid w:val="0081720C"/>
    <w:rsid w:val="00971032"/>
    <w:rsid w:val="009939D6"/>
    <w:rsid w:val="00B2163B"/>
    <w:rsid w:val="00D36E38"/>
    <w:rsid w:val="00E3709D"/>
    <w:rsid w:val="00E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D42F"/>
  <w15:chartTrackingRefBased/>
  <w15:docId w15:val="{453EF749-978A-4545-BD13-38B5C0DC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17</cp:revision>
  <dcterms:created xsi:type="dcterms:W3CDTF">2018-03-18T17:58:00Z</dcterms:created>
  <dcterms:modified xsi:type="dcterms:W3CDTF">2018-03-18T21:06:00Z</dcterms:modified>
</cp:coreProperties>
</file>